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FF3CB1" w14:paraId="098DCB18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50A98" w14:textId="77777777" w:rsidR="00FF3CB1" w:rsidRDefault="000504E6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   </w:t>
            </w:r>
            <w:r>
              <w:rPr>
                <w:b/>
                <w:bCs/>
                <w:color w:val="000000"/>
                <w:sz w:val="28"/>
                <w:szCs w:val="28"/>
              </w:rPr>
              <w:t>Дополнительное соглашение к соглашению о предоставлении субсидии из областного бюджета</w:t>
            </w:r>
          </w:p>
          <w:p w14:paraId="71046AD8" w14:textId="77777777" w:rsidR="00FF3CB1" w:rsidRDefault="000504E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Ленинградской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области 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Бюджету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Фёдоровского городского поселения Тосненского муниципального района Ленинградской области</w:t>
            </w:r>
          </w:p>
          <w:p w14:paraId="5183C399" w14:textId="77777777" w:rsidR="00FF3CB1" w:rsidRDefault="000504E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№ 3 </w:t>
            </w:r>
          </w:p>
          <w:p w14:paraId="46F3AA69" w14:textId="77777777" w:rsidR="00FF3CB1" w:rsidRDefault="00FF3CB1"/>
          <w:p w14:paraId="0CDD5238" w14:textId="77777777" w:rsidR="00FF3CB1" w:rsidRDefault="00FF3CB1"/>
          <w:p w14:paraId="21A7DA2E" w14:textId="77777777" w:rsidR="00FF3CB1" w:rsidRDefault="00FF3CB1">
            <w:pPr>
              <w:rPr>
                <w:vanish/>
              </w:rPr>
            </w:pPr>
          </w:p>
          <w:tbl>
            <w:tblPr>
              <w:tblOverlap w:val="never"/>
              <w:tblW w:w="10275" w:type="dxa"/>
              <w:tblLayout w:type="fixed"/>
              <w:tblLook w:val="01E0" w:firstRow="1" w:lastRow="1" w:firstColumn="1" w:lastColumn="1" w:noHBand="0" w:noVBand="0"/>
            </w:tblPr>
            <w:tblGrid>
              <w:gridCol w:w="5137"/>
              <w:gridCol w:w="5138"/>
            </w:tblGrid>
            <w:tr w:rsidR="00FF3CB1" w14:paraId="4E8EC005" w14:textId="77777777">
              <w:tc>
                <w:tcPr>
                  <w:tcW w:w="5137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F69D427" w14:textId="77777777" w:rsidR="00FF3CB1" w:rsidRDefault="00FF3CB1">
                  <w:pPr>
                    <w:spacing w:line="1" w:lineRule="auto"/>
                  </w:pPr>
                </w:p>
              </w:tc>
              <w:tc>
                <w:tcPr>
                  <w:tcW w:w="5138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9FCB3E8" w14:textId="77777777" w:rsidR="00FF3CB1" w:rsidRDefault="000504E6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10.02.2025 г.     </w:t>
                  </w:r>
                </w:p>
              </w:tc>
            </w:tr>
          </w:tbl>
          <w:p w14:paraId="55695981" w14:textId="77777777" w:rsidR="00FF3CB1" w:rsidRDefault="000504E6">
            <w:pPr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459B93F6" w14:textId="77777777" w:rsidR="00FF3CB1" w:rsidRDefault="000504E6">
            <w:pPr>
              <w:jc w:val="both"/>
            </w:pPr>
            <w:r>
              <w:rPr>
                <w:color w:val="000000"/>
                <w:sz w:val="24"/>
                <w:szCs w:val="24"/>
              </w:rPr>
              <w:t> Комитет по дорожному хозяйству Ленинградской области, которому как получателю средств областного бюджета Ленинградской области</w:t>
            </w:r>
            <w:r>
              <w:rPr>
                <w:color w:val="000000"/>
                <w:sz w:val="24"/>
                <w:szCs w:val="24"/>
              </w:rPr>
              <w:t xml:space="preserve"> доведены лимиты бюджетных обязательств на предоставление субсидий бюджету муниципального образования, именуемый в дальнейшем "Главный распорядитель", в лице Председателя, действующего на основании Положения о Комитете по дорожному хозяйству Ленинградской </w:t>
            </w:r>
            <w:r>
              <w:rPr>
                <w:color w:val="000000"/>
                <w:sz w:val="24"/>
                <w:szCs w:val="24"/>
              </w:rPr>
              <w:t>области Седова Дениса Станиславовича, с одной стороны, и Администрация Фёдоровского городского поселения Тосненского муниципального района Ленинградской области, именуемая в дальнейшем "Муниципальное образование", в лице исполняющего обязанности главы адми</w:t>
            </w:r>
            <w:r>
              <w:rPr>
                <w:color w:val="000000"/>
                <w:sz w:val="24"/>
                <w:szCs w:val="24"/>
              </w:rPr>
              <w:t>нистрации  Додоновой Юлии Ивановны, действующего на основании устава администрации Фёдоровского городского поселения Тосненского муниципального района Ленинградской области , с другой стороны, далее при совместном упоминании именуемые "Стороны", в соответс</w:t>
            </w:r>
            <w:r>
              <w:rPr>
                <w:color w:val="000000"/>
                <w:sz w:val="24"/>
                <w:szCs w:val="24"/>
              </w:rPr>
              <w:t>твии с п.6.3 Соглашения  заключили настоящее Дополнительное соглашение 3 к Соглашению о предоставлении субсидии из областного бюджета Ленинградской области бюджету муниципального образования Бюджету Фёдоровского городского поселения Тосненского муниципальн</w:t>
            </w:r>
            <w:r>
              <w:rPr>
                <w:color w:val="000000"/>
                <w:sz w:val="24"/>
                <w:szCs w:val="24"/>
              </w:rPr>
              <w:t>ого района Ленинградской области от 13.02.2023  № 19  (далее - Соглашение) о нижеследующем.</w:t>
            </w:r>
          </w:p>
          <w:p w14:paraId="7C8825FF" w14:textId="77777777" w:rsidR="00FF3CB1" w:rsidRDefault="00FF3CB1"/>
          <w:p w14:paraId="0E269B7B" w14:textId="77777777" w:rsidR="00FF3CB1" w:rsidRDefault="00FF3CB1"/>
          <w:p w14:paraId="7A276A43" w14:textId="77777777" w:rsidR="00FF3CB1" w:rsidRDefault="000504E6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1. Внести в Соглашение следующие изменения:</w:t>
            </w:r>
          </w:p>
          <w:p w14:paraId="55248F77" w14:textId="77777777" w:rsidR="00FF3CB1" w:rsidRDefault="000504E6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1.1. в преамбуле слова " Об областном бюджете Ленинградской области на 2024 год и на плановый период 2025 и 2026 годов</w:t>
            </w:r>
            <w:r>
              <w:rPr>
                <w:color w:val="000000"/>
                <w:sz w:val="24"/>
                <w:szCs w:val="24"/>
              </w:rPr>
              <w:t>" № 145-оз от 19.12.2023" заменить словами " Об областном бюджете Ленинградской области на 2025 год и на плановый период 2026 и 2027 годов" № 178-оз от 20.12.2024";</w:t>
            </w:r>
          </w:p>
          <w:p w14:paraId="76A09D45" w14:textId="77777777" w:rsidR="00FF3CB1" w:rsidRDefault="000504E6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1.2. в пункте 1.1 слова "в 2024 - 2026 годах" заменить словами "в 2025 - 2027 годах", слова "целевая статья 1270174200" заменить словами "целевая статья 127019Д160";</w:t>
            </w:r>
          </w:p>
          <w:p w14:paraId="0ABE667E" w14:textId="77777777" w:rsidR="00FF3CB1" w:rsidRDefault="000504E6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1.3. пункт 2.1 изложить в следующей редакции:</w:t>
            </w:r>
          </w:p>
          <w:p w14:paraId="456E9E27" w14:textId="77777777" w:rsidR="00FF3CB1" w:rsidRDefault="000504E6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"2.1. Общий объем бюджетных ассигнований, пр</w:t>
            </w:r>
            <w:r>
              <w:rPr>
                <w:color w:val="000000"/>
                <w:sz w:val="24"/>
                <w:szCs w:val="24"/>
              </w:rPr>
              <w:t xml:space="preserve">едусмотренных в Бюджете Фёдоровского городского поселения Тосненского муниципального района Ленинградской области  на финансовое обеспечение расходных обязательств в целях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которых предоставляется Субсидия, составляет: 2025 году 25 035 044,</w:t>
            </w:r>
            <w:r>
              <w:rPr>
                <w:color w:val="000000"/>
                <w:sz w:val="24"/>
                <w:szCs w:val="24"/>
              </w:rPr>
              <w:t>40 руб. (Двадцать пять миллионов тридцать пять тысяч сорок четыре рубля 40 копеек), в 2026 году 0,00 руб. (Ноль рублей 00 копеек), в 2027 году 0,00 руб. (Ноль рублей 00 копеек).";</w:t>
            </w:r>
          </w:p>
          <w:p w14:paraId="3FB628B7" w14:textId="77777777" w:rsidR="00FF3CB1" w:rsidRDefault="000504E6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1.4. пункт 2.2 изложить в следующей редакции:</w:t>
            </w:r>
          </w:p>
          <w:p w14:paraId="4A44D98F" w14:textId="77777777" w:rsidR="00FF3CB1" w:rsidRDefault="000504E6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"2.2. Общий размер Субсидии, п</w:t>
            </w:r>
            <w:r>
              <w:rPr>
                <w:color w:val="000000"/>
                <w:sz w:val="24"/>
                <w:szCs w:val="24"/>
              </w:rPr>
              <w:t>редоставляемой из областного бюджета Ленинградской области Бюджету Фёдоровского городского поселения Тосненского муниципального района Ленинградской области в соответствии с настоящим Соглашением, исходя из выраженного в процентах от объема бюджетных ассиг</w:t>
            </w:r>
            <w:r>
              <w:rPr>
                <w:color w:val="000000"/>
                <w:sz w:val="24"/>
                <w:szCs w:val="24"/>
              </w:rPr>
              <w:t xml:space="preserve">нований на исполнение расходного обязательства Муниципального образования, предусмотренного в бюджете муниципального образования, в целях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которого предоставляется Субсидия: уровня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>, равного 70,999999984022400 % составляет в</w:t>
            </w:r>
            <w:r>
              <w:rPr>
                <w:color w:val="000000"/>
                <w:sz w:val="24"/>
                <w:szCs w:val="24"/>
              </w:rPr>
              <w:t xml:space="preserve"> 2025 году не более 17 774 881,52 руб. (Семнадцать миллионов семьсот семьдесят четыре тысячи восемьсот восемьдесят один рубль 52 копейки), уровня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>, равного 0,000000000000000  % составляет в 2026 году не более 0,00 руб. (Ноль рублей 00 копее</w:t>
            </w:r>
            <w:r>
              <w:rPr>
                <w:color w:val="000000"/>
                <w:sz w:val="24"/>
                <w:szCs w:val="24"/>
              </w:rPr>
              <w:t xml:space="preserve">к ), уровня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>, равного 0,000000000000000 % составляет в 2027 году не более 0,00 руб. (Ноль рублей 00 копеек).";</w:t>
            </w:r>
          </w:p>
          <w:p w14:paraId="4E5B1E10" w14:textId="77777777" w:rsidR="00FF3CB1" w:rsidRDefault="000504E6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1.5. в пункте 3.1 слова "на 2024 финансовый год и плановый период 2025 - 2026 годов" заменить словами "на 2025 финансовый год и п</w:t>
            </w:r>
            <w:r>
              <w:rPr>
                <w:color w:val="000000"/>
                <w:sz w:val="24"/>
                <w:szCs w:val="24"/>
              </w:rPr>
              <w:t>лановый период 2026 - 2027 годов";</w:t>
            </w:r>
          </w:p>
          <w:p w14:paraId="189D20DC" w14:textId="77777777" w:rsidR="00FF3CB1" w:rsidRDefault="000504E6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1.6. в пункте 4.1.1 слова "на 2024 финансовый год и плановый период 2025 - 2026 годов" заменить словами "на 2025 финансовый год и плановый период 2026 - 2027 годов";</w:t>
            </w:r>
          </w:p>
          <w:p w14:paraId="5F02519D" w14:textId="77777777" w:rsidR="00FF3CB1" w:rsidRDefault="000504E6">
            <w:pPr>
              <w:ind w:firstLine="540"/>
              <w:jc w:val="both"/>
            </w:pPr>
            <w:r>
              <w:rPr>
                <w:color w:val="0000FF"/>
                <w:sz w:val="24"/>
                <w:szCs w:val="24"/>
              </w:rPr>
              <w:t xml:space="preserve">1.7. </w:t>
            </w:r>
            <w:proofErr w:type="gramStart"/>
            <w:r>
              <w:rPr>
                <w:color w:val="0000FF"/>
                <w:sz w:val="24"/>
                <w:szCs w:val="24"/>
              </w:rPr>
              <w:t>Приложение  №</w:t>
            </w:r>
            <w:proofErr w:type="gramEnd"/>
            <w:r>
              <w:rPr>
                <w:color w:val="0000FF"/>
                <w:sz w:val="24"/>
                <w:szCs w:val="24"/>
              </w:rPr>
              <w:t>1 к Соглашению изложить в редакции со</w:t>
            </w:r>
            <w:r>
              <w:rPr>
                <w:color w:val="0000FF"/>
                <w:sz w:val="24"/>
                <w:szCs w:val="24"/>
              </w:rPr>
              <w:t xml:space="preserve">гласно  приложению №1 к </w:t>
            </w:r>
            <w:r>
              <w:rPr>
                <w:color w:val="0000FF"/>
                <w:sz w:val="24"/>
                <w:szCs w:val="24"/>
              </w:rPr>
              <w:lastRenderedPageBreak/>
              <w:t>настоящему Дополнительному соглашению, которое является его неотъемлемой частью.</w:t>
            </w:r>
          </w:p>
          <w:p w14:paraId="7701EEFD" w14:textId="77777777" w:rsidR="00FF3CB1" w:rsidRDefault="000504E6">
            <w:pPr>
              <w:ind w:firstLine="540"/>
              <w:jc w:val="both"/>
            </w:pPr>
            <w:r>
              <w:rPr>
                <w:color w:val="0000FF"/>
                <w:sz w:val="24"/>
                <w:szCs w:val="24"/>
              </w:rPr>
              <w:t xml:space="preserve">1.8. </w:t>
            </w:r>
            <w:proofErr w:type="gramStart"/>
            <w:r>
              <w:rPr>
                <w:color w:val="0000FF"/>
                <w:sz w:val="24"/>
                <w:szCs w:val="24"/>
              </w:rPr>
              <w:t>Приложение  №</w:t>
            </w:r>
            <w:proofErr w:type="gramEnd"/>
            <w:r>
              <w:rPr>
                <w:color w:val="0000FF"/>
                <w:sz w:val="24"/>
                <w:szCs w:val="24"/>
              </w:rPr>
              <w:t>2 к Соглашению изложить в редакции согласно  приложению №2 к настоящему Дополнительному соглашению, которое является его неотъемлемой</w:t>
            </w:r>
            <w:r>
              <w:rPr>
                <w:color w:val="0000FF"/>
                <w:sz w:val="24"/>
                <w:szCs w:val="24"/>
              </w:rPr>
              <w:t xml:space="preserve"> частью.</w:t>
            </w:r>
          </w:p>
          <w:p w14:paraId="203A62E3" w14:textId="77777777" w:rsidR="00FF3CB1" w:rsidRDefault="000504E6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2. Настоящее Дополнительное соглашение является неотъемлемой частью Соглашения.</w:t>
            </w:r>
          </w:p>
          <w:p w14:paraId="7AF0656B" w14:textId="77777777" w:rsidR="00FF3CB1" w:rsidRDefault="000504E6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3. Подписанное Сторонами Дополнительное соглашение вступает в силу с даты подписания и действует до полного исполнения Сторонами своих обязательств по настоящему Допол</w:t>
            </w:r>
            <w:r>
              <w:rPr>
                <w:color w:val="000000"/>
                <w:sz w:val="24"/>
                <w:szCs w:val="24"/>
              </w:rPr>
              <w:t>нительному соглашению. </w:t>
            </w:r>
          </w:p>
          <w:p w14:paraId="736FBA98" w14:textId="77777777" w:rsidR="00FF3CB1" w:rsidRDefault="000504E6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4. Условия Соглашения, не затронутые настоящим Дополнительным соглашением, остаются неизменными.</w:t>
            </w:r>
          </w:p>
          <w:p w14:paraId="20565BD2" w14:textId="77777777" w:rsidR="00FF3CB1" w:rsidRDefault="000504E6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5. Настоящее Дополнительное соглашение заключено Сторонами в форме электронного документа и подписано усиленными квалифицированными эле</w:t>
            </w:r>
            <w:r>
              <w:rPr>
                <w:color w:val="000000"/>
                <w:sz w:val="24"/>
                <w:szCs w:val="24"/>
              </w:rPr>
              <w:t>ктронными подписями лиц, имеющих право действовать от имени каждой из Сторон соглашения</w:t>
            </w:r>
          </w:p>
          <w:p w14:paraId="2C0D51D8" w14:textId="77777777" w:rsidR="00FF3CB1" w:rsidRDefault="00FF3CB1"/>
          <w:p w14:paraId="16099B0C" w14:textId="77777777" w:rsidR="00FF3CB1" w:rsidRDefault="00FF3CB1"/>
        </w:tc>
      </w:tr>
    </w:tbl>
    <w:p w14:paraId="1FB4FFE2" w14:textId="77777777" w:rsidR="00FF3CB1" w:rsidRDefault="00FF3CB1">
      <w:pPr>
        <w:rPr>
          <w:vanish/>
        </w:rPr>
      </w:pPr>
      <w:bookmarkStart w:id="0" w:name="__bookmark_1"/>
      <w:bookmarkEnd w:id="0"/>
    </w:p>
    <w:tbl>
      <w:tblPr>
        <w:tblOverlap w:val="never"/>
        <w:tblW w:w="10489" w:type="dxa"/>
        <w:jc w:val="center"/>
        <w:tblLayout w:type="fixed"/>
        <w:tblLook w:val="01E0" w:firstRow="1" w:lastRow="1" w:firstColumn="1" w:lastColumn="1" w:noHBand="0" w:noVBand="0"/>
      </w:tblPr>
      <w:tblGrid>
        <w:gridCol w:w="10489"/>
      </w:tblGrid>
      <w:tr w:rsidR="00FF3CB1" w14:paraId="034B2366" w14:textId="77777777">
        <w:trPr>
          <w:tblHeader/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20" w:type="dxa"/>
            </w:tcMar>
          </w:tcPr>
          <w:tbl>
            <w:tblPr>
              <w:tblOverlap w:val="never"/>
              <w:tblW w:w="10259" w:type="dxa"/>
              <w:tblLayout w:type="fixed"/>
              <w:tblLook w:val="01E0" w:firstRow="1" w:lastRow="1" w:firstColumn="1" w:lastColumn="1" w:noHBand="0" w:noVBand="0"/>
            </w:tblPr>
            <w:tblGrid>
              <w:gridCol w:w="10259"/>
            </w:tblGrid>
            <w:tr w:rsidR="00FF3CB1" w14:paraId="2E467CED" w14:textId="77777777">
              <w:tc>
                <w:tcPr>
                  <w:tcW w:w="102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9425C" w14:textId="77777777" w:rsidR="00FF3CB1" w:rsidRDefault="000504E6">
                  <w:pPr>
                    <w:ind w:firstLine="540"/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6. Подписи Сторон:</w:t>
                  </w:r>
                </w:p>
                <w:p w14:paraId="2D03CBA5" w14:textId="77777777" w:rsidR="00FF3CB1" w:rsidRDefault="000504E6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  <w:p w14:paraId="05A8351D" w14:textId="77777777" w:rsidR="00FF3CB1" w:rsidRDefault="00FF3CB1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259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29"/>
                    <w:gridCol w:w="5130"/>
                  </w:tblGrid>
                  <w:tr w:rsidR="00FF3CB1" w14:paraId="44BBF949" w14:textId="77777777">
                    <w:tc>
                      <w:tcPr>
                        <w:tcW w:w="5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210A478B" w14:textId="77777777" w:rsidR="00FF3CB1" w:rsidRDefault="000504E6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ПРЕДСЕДАТЕЛЬ </w:t>
                        </w:r>
                      </w:p>
                      <w:p w14:paraId="22676734" w14:textId="77777777" w:rsidR="00FF3CB1" w:rsidRDefault="000504E6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73EF0935" w14:textId="77777777" w:rsidR="00FF3CB1" w:rsidRDefault="000504E6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Исполняющий обязанности главы администрации </w:t>
                        </w:r>
                      </w:p>
                      <w:p w14:paraId="344135DC" w14:textId="77777777" w:rsidR="00FF3CB1" w:rsidRDefault="000504E6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FF3CB1" w14:paraId="2740239F" w14:textId="77777777">
                    <w:tc>
                      <w:tcPr>
                        <w:tcW w:w="5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7A57407B" w14:textId="77777777" w:rsidR="00FF3CB1" w:rsidRDefault="000504E6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____________/ Седов Денис Станиславович</w:t>
                        </w:r>
                      </w:p>
                      <w:p w14:paraId="00519C28" w14:textId="77777777" w:rsidR="00FF3CB1" w:rsidRDefault="000504E6">
                        <w:r>
                          <w:rPr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(фамилия, имя, отчество и наименование должности руководителя главного распорядителя средств областного бюджета Ленинградской области)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55E06C8B" w14:textId="77777777" w:rsidR="00FF3CB1" w:rsidRDefault="000504E6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____________/ Додонова Юлия Ивановна</w:t>
                        </w:r>
                      </w:p>
                      <w:p w14:paraId="1DB0EB50" w14:textId="77777777" w:rsidR="00FF3CB1" w:rsidRDefault="000504E6">
                        <w:r>
                          <w:rPr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(фамилия, имя, отчество и наименование должности руководителя уполномоченного органа местного самоуправления муниципального образования Ленинградской области)</w:t>
                        </w:r>
                      </w:p>
                    </w:tc>
                  </w:tr>
                </w:tbl>
                <w:p w14:paraId="62A35025" w14:textId="77777777" w:rsidR="00FF3CB1" w:rsidRDefault="00FF3CB1">
                  <w:pPr>
                    <w:spacing w:line="1" w:lineRule="auto"/>
                  </w:pPr>
                </w:p>
              </w:tc>
            </w:tr>
            <w:tr w:rsidR="00FF3CB1" w14:paraId="0882FB42" w14:textId="77777777">
              <w:tc>
                <w:tcPr>
                  <w:tcW w:w="102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34FA3" w14:textId="77777777" w:rsidR="00FF3CB1" w:rsidRDefault="00FF3CB1">
                  <w:pPr>
                    <w:spacing w:line="1" w:lineRule="auto"/>
                  </w:pPr>
                </w:p>
              </w:tc>
            </w:tr>
            <w:tr w:rsidR="00FF3CB1" w14:paraId="7E5381E2" w14:textId="77777777">
              <w:tc>
                <w:tcPr>
                  <w:tcW w:w="102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EDBAB1" w14:textId="77777777" w:rsidR="00FF3CB1" w:rsidRDefault="00FF3CB1"/>
                <w:p w14:paraId="721FD61D" w14:textId="77777777" w:rsidR="00FF3CB1" w:rsidRDefault="00FF3CB1"/>
                <w:tbl>
                  <w:tblPr>
                    <w:tblOverlap w:val="never"/>
                    <w:tblW w:w="984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81"/>
                    <w:gridCol w:w="3281"/>
                    <w:gridCol w:w="3282"/>
                  </w:tblGrid>
                  <w:tr w:rsidR="00FF3CB1" w14:paraId="3AA04EE2" w14:textId="77777777">
                    <w:tc>
                      <w:tcPr>
                        <w:tcW w:w="328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14:paraId="4A66111E" w14:textId="77777777" w:rsidR="00FF3CB1" w:rsidRDefault="000504E6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14:paraId="48AB8C08" w14:textId="77777777" w:rsidR="00FF3CB1" w:rsidRDefault="000504E6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14:paraId="7827EA77" w14:textId="77777777" w:rsidR="00FF3CB1" w:rsidRDefault="000504E6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14:paraId="2E5AD616" w14:textId="77777777" w:rsidR="00FF3CB1" w:rsidRDefault="000504E6">
                        <w:r>
                          <w:rPr>
                            <w:color w:val="000000"/>
                          </w:rPr>
                          <w:t>00E267DDF8043D253219A38AFB71C74AB9</w:t>
                        </w:r>
                      </w:p>
                      <w:p w14:paraId="6DD3D165" w14:textId="77777777" w:rsidR="00FF3CB1" w:rsidRDefault="000504E6">
                        <w:r>
                          <w:rPr>
                            <w:color w:val="000000"/>
                          </w:rPr>
                          <w:t>Владелец: Седов Денис Станиславович</w:t>
                        </w:r>
                      </w:p>
                      <w:p w14:paraId="721513DD" w14:textId="77777777" w:rsidR="00FF3CB1" w:rsidRDefault="000504E6">
                        <w:r>
                          <w:rPr>
                            <w:color w:val="000000"/>
                          </w:rPr>
                          <w:t>Действителен c 26.02.2024 17:31 до 21.05.2025 17:31</w:t>
                        </w:r>
                      </w:p>
                    </w:tc>
                    <w:tc>
                      <w:tcPr>
                        <w:tcW w:w="328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DA7EF03" w14:textId="77777777" w:rsidR="00FF3CB1" w:rsidRDefault="00FF3CB1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2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14:paraId="1E8904F5" w14:textId="77777777" w:rsidR="00FF3CB1" w:rsidRDefault="000504E6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14:paraId="098FEDB2" w14:textId="77777777" w:rsidR="00FF3CB1" w:rsidRDefault="000504E6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14:paraId="719E6C19" w14:textId="77777777" w:rsidR="00FF3CB1" w:rsidRDefault="000504E6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14:paraId="65A60240" w14:textId="77777777" w:rsidR="00FF3CB1" w:rsidRDefault="000504E6">
                        <w:r>
                          <w:rPr>
                            <w:color w:val="000000"/>
                          </w:rPr>
                          <w:t>00F007286AF402071F1A3B2111267D60D1</w:t>
                        </w:r>
                      </w:p>
                      <w:p w14:paraId="2CB1452A" w14:textId="77777777" w:rsidR="00FF3CB1" w:rsidRDefault="000504E6">
                        <w:r>
                          <w:rPr>
                            <w:color w:val="000000"/>
                          </w:rPr>
                          <w:t>Владелец: Додонова Юлия Ивановна</w:t>
                        </w:r>
                      </w:p>
                      <w:p w14:paraId="27B73606" w14:textId="77777777" w:rsidR="00FF3CB1" w:rsidRDefault="000504E6">
                        <w:r>
                          <w:rPr>
                            <w:color w:val="000000"/>
                          </w:rPr>
                          <w:t xml:space="preserve">Действителен </w:t>
                        </w:r>
                        <w:r>
                          <w:rPr>
                            <w:color w:val="000000"/>
                          </w:rPr>
                          <w:t>c 13.01.2025 11:36 до 08.04.2026 11:36</w:t>
                        </w:r>
                      </w:p>
                    </w:tc>
                  </w:tr>
                </w:tbl>
                <w:p w14:paraId="32FF119D" w14:textId="77777777" w:rsidR="00FF3CB1" w:rsidRDefault="00FF3CB1">
                  <w:pPr>
                    <w:spacing w:line="1" w:lineRule="auto"/>
                  </w:pPr>
                </w:p>
              </w:tc>
            </w:tr>
          </w:tbl>
          <w:p w14:paraId="64AAB0BD" w14:textId="77777777" w:rsidR="00FF3CB1" w:rsidRDefault="00FF3CB1">
            <w:pPr>
              <w:spacing w:line="1" w:lineRule="auto"/>
            </w:pPr>
          </w:p>
        </w:tc>
      </w:tr>
      <w:tr w:rsidR="00FF3CB1" w14:paraId="44A67B51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9A045" w14:textId="77777777" w:rsidR="00FF3CB1" w:rsidRDefault="00FF3CB1">
            <w:pPr>
              <w:spacing w:line="1" w:lineRule="auto"/>
              <w:jc w:val="center"/>
            </w:pPr>
          </w:p>
        </w:tc>
      </w:tr>
      <w:tr w:rsidR="00FF3CB1" w14:paraId="3E5DF171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B3C2" w14:textId="77777777" w:rsidR="00FF3CB1" w:rsidRDefault="00FF3CB1">
            <w:pPr>
              <w:spacing w:line="1" w:lineRule="auto"/>
              <w:jc w:val="center"/>
            </w:pPr>
          </w:p>
        </w:tc>
      </w:tr>
    </w:tbl>
    <w:p w14:paraId="35045F55" w14:textId="77777777" w:rsidR="00FF3CB1" w:rsidRDefault="00FF3CB1">
      <w:pPr>
        <w:sectPr w:rsidR="00FF3CB1">
          <w:headerReference w:type="default" r:id="rId6"/>
          <w:footerReference w:type="default" r:id="rId7"/>
          <w:pgSz w:w="11905" w:h="16837"/>
          <w:pgMar w:top="283" w:right="283" w:bottom="283" w:left="1133" w:header="283" w:footer="0" w:gutter="0"/>
          <w:cols w:space="720"/>
          <w:titlePg/>
        </w:sect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7200"/>
        <w:gridCol w:w="8221"/>
      </w:tblGrid>
      <w:tr w:rsidR="00FF3CB1" w14:paraId="1F4012E8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0D35" w14:textId="77777777" w:rsidR="00FF3CB1" w:rsidRDefault="00FF3CB1">
            <w:pPr>
              <w:rPr>
                <w:color w:val="000000"/>
              </w:rPr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96F1C" w14:textId="77777777" w:rsidR="00FF3CB1" w:rsidRDefault="000504E6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1</w:t>
            </w:r>
          </w:p>
          <w:p w14:paraId="5CD8829A" w14:textId="77777777" w:rsidR="00FF3CB1" w:rsidRDefault="000504E6">
            <w:pPr>
              <w:jc w:val="right"/>
            </w:pPr>
            <w:r>
              <w:rPr>
                <w:color w:val="000000"/>
                <w:sz w:val="22"/>
                <w:szCs w:val="22"/>
              </w:rPr>
              <w:t>к Дополнительному соглашению</w:t>
            </w:r>
          </w:p>
          <w:p w14:paraId="79172A7B" w14:textId="77777777" w:rsidR="00FF3CB1" w:rsidRDefault="000504E6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10 февраля 2025 г.</w:t>
            </w:r>
          </w:p>
          <w:p w14:paraId="08C5970A" w14:textId="77777777" w:rsidR="00FF3CB1" w:rsidRDefault="000504E6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3</w:t>
            </w:r>
          </w:p>
        </w:tc>
      </w:tr>
      <w:tr w:rsidR="00FF3CB1" w14:paraId="419B6F33" w14:textId="77777777">
        <w:trPr>
          <w:trHeight w:hRule="exact" w:val="456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21190" w14:textId="77777777" w:rsidR="00FF3CB1" w:rsidRDefault="00FF3CB1">
            <w:pPr>
              <w:spacing w:line="1" w:lineRule="auto"/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8C5DC" w14:textId="77777777" w:rsidR="00FF3CB1" w:rsidRDefault="00FF3CB1">
            <w:pPr>
              <w:spacing w:line="1" w:lineRule="auto"/>
            </w:pPr>
          </w:p>
        </w:tc>
      </w:tr>
    </w:tbl>
    <w:p w14:paraId="0305CF0C" w14:textId="77777777" w:rsidR="00FF3CB1" w:rsidRDefault="00FF3CB1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7200"/>
        <w:gridCol w:w="8221"/>
      </w:tblGrid>
      <w:tr w:rsidR="00FF3CB1" w14:paraId="6C57DAE3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4B8D5" w14:textId="77777777" w:rsidR="00FF3CB1" w:rsidRDefault="00FF3CB1">
            <w:pPr>
              <w:rPr>
                <w:color w:val="000000"/>
              </w:rPr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38312" w14:textId="77777777" w:rsidR="00FF3CB1" w:rsidRDefault="000504E6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1</w:t>
            </w:r>
          </w:p>
          <w:p w14:paraId="03182328" w14:textId="77777777" w:rsidR="00FF3CB1" w:rsidRDefault="000504E6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5009724C" w14:textId="77777777" w:rsidR="00FF3CB1" w:rsidRDefault="000504E6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13 февраля 2023 г.</w:t>
            </w:r>
          </w:p>
          <w:p w14:paraId="1572B35E" w14:textId="77777777" w:rsidR="00FF3CB1" w:rsidRDefault="000504E6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19</w:t>
            </w:r>
          </w:p>
        </w:tc>
      </w:tr>
      <w:tr w:rsidR="00FF3CB1" w14:paraId="469B1A60" w14:textId="77777777">
        <w:trPr>
          <w:trHeight w:hRule="exact" w:val="456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52A15" w14:textId="77777777" w:rsidR="00FF3CB1" w:rsidRDefault="00FF3CB1">
            <w:pPr>
              <w:spacing w:line="1" w:lineRule="auto"/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C2599" w14:textId="77777777" w:rsidR="00FF3CB1" w:rsidRDefault="00FF3CB1">
            <w:pPr>
              <w:spacing w:line="1" w:lineRule="auto"/>
            </w:pPr>
          </w:p>
        </w:tc>
      </w:tr>
    </w:tbl>
    <w:p w14:paraId="474FB844" w14:textId="77777777" w:rsidR="00FF3CB1" w:rsidRDefault="00FF3CB1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15421"/>
      </w:tblGrid>
      <w:tr w:rsidR="00FF3CB1" w14:paraId="2BB4C3F9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CF3B3" w14:textId="77777777" w:rsidR="00FF3CB1" w:rsidRDefault="000504E6">
            <w:pPr>
              <w:jc w:val="center"/>
            </w:pPr>
            <w:r>
              <w:rPr>
                <w:color w:val="000000"/>
              </w:rPr>
              <w:t>Перечень мероприятий,</w:t>
            </w:r>
          </w:p>
          <w:p w14:paraId="00FE028E" w14:textId="77777777" w:rsidR="00FF3CB1" w:rsidRDefault="000504E6">
            <w:pPr>
              <w:jc w:val="center"/>
            </w:pPr>
            <w:r>
              <w:rPr>
                <w:color w:val="000000"/>
              </w:rPr>
              <w:t xml:space="preserve">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которых предоставляется Субсидия</w:t>
            </w:r>
          </w:p>
        </w:tc>
      </w:tr>
      <w:tr w:rsidR="00FF3CB1" w14:paraId="300FE22E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EFEC0" w14:textId="77777777" w:rsidR="00FF3CB1" w:rsidRDefault="00FF3C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6C64D95F" w14:textId="77777777" w:rsidR="00FF3CB1" w:rsidRDefault="00FF3CB1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7710"/>
        <w:gridCol w:w="7711"/>
      </w:tblGrid>
      <w:tr w:rsidR="00FF3CB1" w14:paraId="79D4F087" w14:textId="77777777">
        <w:tc>
          <w:tcPr>
            <w:tcW w:w="7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40978" w14:textId="77777777" w:rsidR="00FF3CB1" w:rsidRDefault="000504E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7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C3973" w14:textId="77777777" w:rsidR="00FF3CB1" w:rsidRDefault="000504E6">
            <w:r>
              <w:rPr>
                <w:color w:val="000000"/>
              </w:rPr>
              <w:t>Бюджет Фёдоровского городского поселения Тосненского муниципального района Ленинградской области</w:t>
            </w:r>
          </w:p>
        </w:tc>
      </w:tr>
      <w:tr w:rsidR="00FF3CB1" w14:paraId="50FA711F" w14:textId="77777777">
        <w:tc>
          <w:tcPr>
            <w:tcW w:w="7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C5FB4" w14:textId="77777777" w:rsidR="00FF3CB1" w:rsidRDefault="00FF3CB1">
            <w:pPr>
              <w:rPr>
                <w:color w:val="000000"/>
              </w:rPr>
            </w:pPr>
          </w:p>
        </w:tc>
        <w:tc>
          <w:tcPr>
            <w:tcW w:w="7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0758D" w14:textId="77777777" w:rsidR="00FF3CB1" w:rsidRDefault="00FF3CB1">
            <w:pPr>
              <w:spacing w:line="1" w:lineRule="auto"/>
            </w:pPr>
          </w:p>
        </w:tc>
      </w:tr>
    </w:tbl>
    <w:p w14:paraId="32D2965E" w14:textId="77777777" w:rsidR="00FF3CB1" w:rsidRDefault="00FF3CB1">
      <w:pPr>
        <w:rPr>
          <w:vanish/>
        </w:rPr>
      </w:pPr>
    </w:p>
    <w:tbl>
      <w:tblPr>
        <w:tblOverlap w:val="never"/>
        <w:tblW w:w="15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440"/>
        <w:gridCol w:w="1152"/>
        <w:gridCol w:w="1374"/>
        <w:gridCol w:w="1374"/>
        <w:gridCol w:w="1374"/>
        <w:gridCol w:w="1374"/>
        <w:gridCol w:w="1374"/>
        <w:gridCol w:w="1374"/>
        <w:gridCol w:w="1374"/>
        <w:gridCol w:w="1374"/>
        <w:gridCol w:w="1377"/>
      </w:tblGrid>
      <w:tr w:rsidR="00FF3CB1" w14:paraId="13D4ABF3" w14:textId="77777777">
        <w:trPr>
          <w:trHeight w:val="207"/>
        </w:trPr>
        <w:tc>
          <w:tcPr>
            <w:tcW w:w="4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6166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86A4F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мероприятия (направления), наименование объекта капитального строительства) </w:t>
            </w:r>
            <w:r>
              <w:rPr>
                <w:color w:val="000000"/>
                <w:sz w:val="18"/>
                <w:szCs w:val="18"/>
              </w:rPr>
              <w:br/>
              <w:t>объекта недвижимого имущества)</w:t>
            </w: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33E3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окончания реализации</w:t>
            </w:r>
          </w:p>
        </w:tc>
        <w:tc>
          <w:tcPr>
            <w:tcW w:w="824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677A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финансового обеспечения на реализацию мероприятия (направления), объекта капитального строительства, объекта недвижимого имущества, предусмотренный в бюджете муниципального образования, руб.</w:t>
            </w:r>
          </w:p>
        </w:tc>
        <w:tc>
          <w:tcPr>
            <w:tcW w:w="41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08F43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(%)</w:t>
            </w:r>
          </w:p>
        </w:tc>
      </w:tr>
      <w:tr w:rsidR="00FF3CB1" w14:paraId="72C495C0" w14:textId="77777777">
        <w:trPr>
          <w:trHeight w:val="1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3C01" w14:textId="77777777" w:rsidR="00FF3CB1" w:rsidRDefault="00FF3CB1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BCB13" w14:textId="77777777" w:rsidR="00FF3CB1" w:rsidRDefault="00FF3CB1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A9A81" w14:textId="77777777" w:rsidR="00FF3CB1" w:rsidRDefault="00FF3CB1">
            <w:pPr>
              <w:spacing w:line="1" w:lineRule="auto"/>
            </w:pPr>
          </w:p>
        </w:tc>
        <w:tc>
          <w:tcPr>
            <w:tcW w:w="41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116B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1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70572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средства Субсидии из областного бюджета</w:t>
            </w:r>
          </w:p>
        </w:tc>
        <w:tc>
          <w:tcPr>
            <w:tcW w:w="412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BC83" w14:textId="77777777" w:rsidR="00FF3CB1" w:rsidRDefault="00FF3CB1">
            <w:pPr>
              <w:spacing w:line="1" w:lineRule="auto"/>
            </w:pPr>
          </w:p>
        </w:tc>
      </w:tr>
      <w:tr w:rsidR="00FF3CB1" w14:paraId="470ADF25" w14:textId="77777777">
        <w:trPr>
          <w:trHeight w:hRule="exact" w:val="54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1CE60" w14:textId="77777777" w:rsidR="00FF3CB1" w:rsidRDefault="00FF3CB1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31BD" w14:textId="77777777" w:rsidR="00FF3CB1" w:rsidRDefault="00FF3CB1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D2B0" w14:textId="77777777" w:rsidR="00FF3CB1" w:rsidRDefault="00FF3CB1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E782B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AF02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AD211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B735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64EB6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66985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FF3CB1" w14:paraId="16C39A80" w14:textId="77777777">
        <w:trPr>
          <w:trHeight w:hRule="exact" w:val="48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F6164" w14:textId="77777777" w:rsidR="00FF3CB1" w:rsidRDefault="00FF3CB1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EFBA" w14:textId="77777777" w:rsidR="00FF3CB1" w:rsidRDefault="00FF3CB1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48777" w14:textId="77777777" w:rsidR="00FF3CB1" w:rsidRDefault="00FF3CB1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B25B" w14:textId="77777777" w:rsidR="00FF3CB1" w:rsidRDefault="000504E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00389" w14:textId="77777777" w:rsidR="00FF3CB1" w:rsidRDefault="000504E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45445" w14:textId="77777777" w:rsidR="00FF3CB1" w:rsidRDefault="000504E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A911" w14:textId="77777777" w:rsidR="00FF3CB1" w:rsidRDefault="000504E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FCE63" w14:textId="77777777" w:rsidR="00FF3CB1" w:rsidRDefault="000504E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D844F" w14:textId="77777777" w:rsidR="00FF3CB1" w:rsidRDefault="000504E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8419" w14:textId="77777777" w:rsidR="00FF3CB1" w:rsidRDefault="000504E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D6BCD" w14:textId="77777777" w:rsidR="00FF3CB1" w:rsidRDefault="000504E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D8492" w14:textId="77777777" w:rsidR="00FF3CB1" w:rsidRDefault="000504E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</w:tr>
      <w:tr w:rsidR="00FF3CB1" w14:paraId="4DB0CC92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AE296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7646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36D7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C706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900C1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EC235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39C7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E6EEC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0F3B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0673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76D94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38DBA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FF3CB1" w14:paraId="57859B17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4D921" w14:textId="77777777" w:rsidR="00FF3CB1" w:rsidRDefault="000504E6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A8387" w14:textId="77777777" w:rsidR="00FF3CB1" w:rsidRDefault="000504E6">
            <w:r>
              <w:rPr>
                <w:color w:val="000000"/>
                <w:sz w:val="18"/>
                <w:szCs w:val="18"/>
              </w:rPr>
              <w:t>Субсидии на 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4C941" w14:textId="77777777" w:rsidR="00FF3CB1" w:rsidRDefault="000504E6">
            <w:pPr>
              <w:jc w:val="center"/>
            </w:pPr>
            <w:r>
              <w:rPr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9C15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58075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DF67F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58DA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B808F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ADDE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CECD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70.999999984022400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36E4D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0.000000000000000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B8C64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0.000000000000000</w:t>
            </w:r>
          </w:p>
        </w:tc>
      </w:tr>
      <w:tr w:rsidR="00FF3CB1" w14:paraId="43320D8B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B9520" w14:textId="77777777" w:rsidR="00FF3CB1" w:rsidRDefault="000504E6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C94F" w14:textId="77777777" w:rsidR="00FF3CB1" w:rsidRDefault="000504E6">
            <w:r>
              <w:rPr>
                <w:color w:val="000000"/>
                <w:sz w:val="18"/>
                <w:szCs w:val="18"/>
              </w:rPr>
              <w:t xml:space="preserve">Ремонт участка автомобильной дороги по </w:t>
            </w:r>
            <w:r>
              <w:rPr>
                <w:color w:val="000000"/>
                <w:sz w:val="18"/>
                <w:szCs w:val="18"/>
              </w:rPr>
              <w:lastRenderedPageBreak/>
              <w:t>адресу: Ленинградская область, Тосненский район, ГП Федоровское ул. Вознесенская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CFFC" w14:textId="77777777" w:rsidR="00FF3CB1" w:rsidRDefault="00FF3CB1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F327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16 544 953.20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FBA0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2EE0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03B1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11 746 916.77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7F9C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4322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69CA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70.999999987911722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8165F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0.000000000000000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EDF87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0.000000000000000</w:t>
            </w:r>
          </w:p>
        </w:tc>
      </w:tr>
      <w:tr w:rsidR="00FF3CB1" w14:paraId="5AC02F4E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5C9E" w14:textId="77777777" w:rsidR="00FF3CB1" w:rsidRDefault="000504E6">
            <w:pPr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1268" w14:textId="77777777" w:rsidR="00FF3CB1" w:rsidRDefault="000504E6">
            <w:r>
              <w:rPr>
                <w:color w:val="000000"/>
                <w:sz w:val="18"/>
                <w:szCs w:val="18"/>
              </w:rPr>
              <w:t xml:space="preserve">Ремонт участка автомобильной дороги по адресу: Ленинградская область, Тосненский район, </w:t>
            </w:r>
            <w:proofErr w:type="spellStart"/>
            <w:r>
              <w:rPr>
                <w:color w:val="000000"/>
                <w:sz w:val="18"/>
                <w:szCs w:val="18"/>
              </w:rPr>
              <w:t>г.п</w:t>
            </w:r>
            <w:proofErr w:type="spellEnd"/>
            <w:r>
              <w:rPr>
                <w:color w:val="000000"/>
                <w:sz w:val="18"/>
                <w:szCs w:val="18"/>
              </w:rPr>
              <w:t>. Федоровское, ул. Восточная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071B" w14:textId="77777777" w:rsidR="00FF3CB1" w:rsidRDefault="00FF3CB1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8328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8 490 091.20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6208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B835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80EE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6 027 964.75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DC5D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B494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C4E9B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70.999999976443127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7D07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0.000000000000000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964E4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0.000000000000000</w:t>
            </w:r>
          </w:p>
        </w:tc>
      </w:tr>
      <w:tr w:rsidR="00FF3CB1" w14:paraId="4C7B060D" w14:textId="77777777"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B12F" w14:textId="77777777" w:rsidR="00FF3CB1" w:rsidRDefault="00FF3CB1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167D" w14:textId="77777777" w:rsidR="00FF3CB1" w:rsidRDefault="000504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9F03" w14:textId="77777777" w:rsidR="00FF3CB1" w:rsidRDefault="00FF3CB1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91B9E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25 035 044.40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55AF5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F4BAF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5AE2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17 774 881.52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4F91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741BF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0E96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64DEE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A190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</w:tbl>
    <w:p w14:paraId="26A3FA90" w14:textId="77777777" w:rsidR="00FF3CB1" w:rsidRDefault="00FF3CB1">
      <w:pPr>
        <w:rPr>
          <w:vanish/>
        </w:rPr>
      </w:pPr>
    </w:p>
    <w:tbl>
      <w:tblPr>
        <w:tblOverlap w:val="never"/>
        <w:tblW w:w="14170" w:type="dxa"/>
        <w:tblLayout w:type="fixed"/>
        <w:tblLook w:val="01E0" w:firstRow="1" w:lastRow="1" w:firstColumn="1" w:lastColumn="1" w:noHBand="0" w:noVBand="0"/>
      </w:tblPr>
      <w:tblGrid>
        <w:gridCol w:w="2267"/>
        <w:gridCol w:w="4535"/>
        <w:gridCol w:w="566"/>
        <w:gridCol w:w="2267"/>
        <w:gridCol w:w="4535"/>
      </w:tblGrid>
      <w:tr w:rsidR="00FF3CB1" w14:paraId="7E0097EF" w14:textId="77777777">
        <w:trPr>
          <w:trHeight w:val="230"/>
        </w:trPr>
        <w:tc>
          <w:tcPr>
            <w:tcW w:w="1417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037FB" w14:textId="77777777" w:rsidR="00FF3CB1" w:rsidRDefault="000504E6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</w:p>
        </w:tc>
      </w:tr>
      <w:tr w:rsidR="00FF3CB1" w14:paraId="0BD11A47" w14:textId="77777777">
        <w:tc>
          <w:tcPr>
            <w:tcW w:w="680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1A07C" w14:textId="77777777" w:rsidR="00FF3CB1" w:rsidRDefault="000504E6">
            <w:r>
              <w:rPr>
                <w:color w:val="000000"/>
              </w:rPr>
              <w:t>ПРЕДСЕДАТЕЛЬ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6AE35" w14:textId="77777777" w:rsidR="00FF3CB1" w:rsidRDefault="00FF3CB1">
            <w:pPr>
              <w:spacing w:line="1" w:lineRule="auto"/>
            </w:pPr>
          </w:p>
        </w:tc>
        <w:tc>
          <w:tcPr>
            <w:tcW w:w="680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5F627" w14:textId="77777777" w:rsidR="00FF3CB1" w:rsidRDefault="000504E6">
            <w:r>
              <w:rPr>
                <w:color w:val="000000"/>
              </w:rPr>
              <w:t>Исполняющий обязанности главы администрации</w:t>
            </w:r>
          </w:p>
        </w:tc>
      </w:tr>
      <w:tr w:rsidR="00FF3CB1" w14:paraId="6C45F7C4" w14:textId="77777777">
        <w:tc>
          <w:tcPr>
            <w:tcW w:w="226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9BCAE" w14:textId="77777777" w:rsidR="00FF3CB1" w:rsidRDefault="00FF3CB1">
            <w:pPr>
              <w:rPr>
                <w:color w:val="000000"/>
              </w:rPr>
            </w:pP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F84376" w14:textId="77777777" w:rsidR="00FF3CB1" w:rsidRDefault="000504E6">
            <w:r>
              <w:rPr>
                <w:color w:val="000000"/>
              </w:rPr>
              <w:t>Седов Денис Станиславович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10791" w14:textId="77777777" w:rsidR="00FF3CB1" w:rsidRDefault="00FF3CB1">
            <w:pPr>
              <w:spacing w:line="1" w:lineRule="auto"/>
            </w:pPr>
          </w:p>
        </w:tc>
        <w:tc>
          <w:tcPr>
            <w:tcW w:w="226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CC2FB4" w14:textId="77777777" w:rsidR="00FF3CB1" w:rsidRDefault="00FF3CB1">
            <w:pPr>
              <w:jc w:val="right"/>
              <w:rPr>
                <w:color w:val="000000"/>
              </w:rPr>
            </w:pP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4EC0C4" w14:textId="77777777" w:rsidR="00FF3CB1" w:rsidRDefault="000504E6">
            <w:r>
              <w:rPr>
                <w:color w:val="000000"/>
              </w:rPr>
              <w:t>Додонова Юлия Ивановна</w:t>
            </w:r>
          </w:p>
        </w:tc>
      </w:tr>
      <w:tr w:rsidR="00FF3CB1" w14:paraId="19F85F11" w14:textId="77777777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F0EDE" w14:textId="77777777" w:rsidR="00FF3CB1" w:rsidRDefault="00050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A2D72" w14:textId="77777777" w:rsidR="00FF3CB1" w:rsidRDefault="00050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E3D3D" w14:textId="77777777" w:rsidR="00FF3CB1" w:rsidRDefault="00FF3CB1">
            <w:pPr>
              <w:spacing w:line="1" w:lineRule="auto"/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02A4B" w14:textId="77777777" w:rsidR="00FF3CB1" w:rsidRDefault="00050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76FB" w14:textId="77777777" w:rsidR="00FF3CB1" w:rsidRDefault="00050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</w:tr>
    </w:tbl>
    <w:p w14:paraId="6863C785" w14:textId="77777777" w:rsidR="00FF3CB1" w:rsidRDefault="00FF3CB1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15421"/>
      </w:tblGrid>
      <w:tr w:rsidR="00FF3CB1" w14:paraId="70578FE3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A29EF" w14:textId="77777777" w:rsidR="00FF3CB1" w:rsidRDefault="00FF3CB1">
            <w:pPr>
              <w:spacing w:line="1" w:lineRule="auto"/>
            </w:pPr>
          </w:p>
        </w:tc>
      </w:tr>
      <w:tr w:rsidR="00FF3CB1" w14:paraId="7C4E1918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7DE0A" w14:textId="77777777" w:rsidR="00FF3CB1" w:rsidRDefault="00FF3CB1">
            <w:pPr>
              <w:spacing w:line="1" w:lineRule="auto"/>
            </w:pPr>
          </w:p>
        </w:tc>
      </w:tr>
      <w:tr w:rsidR="00FF3CB1" w14:paraId="4D970C94" w14:textId="77777777">
        <w:tc>
          <w:tcPr>
            <w:tcW w:w="15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AA66" w14:textId="77777777" w:rsidR="00FF3CB1" w:rsidRDefault="00FF3CB1"/>
          <w:p w14:paraId="4F06EE7C" w14:textId="77777777" w:rsidR="00FF3CB1" w:rsidRDefault="00FF3CB1"/>
          <w:tbl>
            <w:tblPr>
              <w:tblOverlap w:val="never"/>
              <w:tblW w:w="14902" w:type="dxa"/>
              <w:tblLayout w:type="fixed"/>
              <w:tblLook w:val="01E0" w:firstRow="1" w:lastRow="1" w:firstColumn="1" w:lastColumn="1" w:noHBand="0" w:noVBand="0"/>
            </w:tblPr>
            <w:tblGrid>
              <w:gridCol w:w="4967"/>
              <w:gridCol w:w="4967"/>
              <w:gridCol w:w="4968"/>
            </w:tblGrid>
            <w:tr w:rsidR="00FF3CB1" w14:paraId="06EF1EFA" w14:textId="77777777">
              <w:tc>
                <w:tcPr>
                  <w:tcW w:w="4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57F7E64F" w14:textId="77777777" w:rsidR="00FF3CB1" w:rsidRDefault="000504E6">
                  <w:r>
                    <w:rPr>
                      <w:color w:val="000000"/>
                    </w:rPr>
                    <w:t>ДОКУМЕНТ ПОДПИСАН</w:t>
                  </w:r>
                </w:p>
                <w:p w14:paraId="5C4B47AE" w14:textId="77777777" w:rsidR="00FF3CB1" w:rsidRDefault="000504E6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4F09B607" w14:textId="77777777" w:rsidR="00FF3CB1" w:rsidRDefault="000504E6">
                  <w:r>
                    <w:rPr>
                      <w:color w:val="000000"/>
                    </w:rPr>
                    <w:t>Сертификат:</w:t>
                  </w:r>
                </w:p>
                <w:p w14:paraId="4298FFE3" w14:textId="77777777" w:rsidR="00FF3CB1" w:rsidRDefault="000504E6">
                  <w:r>
                    <w:rPr>
                      <w:color w:val="000000"/>
                    </w:rPr>
                    <w:t>00E267DDF8043D253219A38AFB71C74AB9</w:t>
                  </w:r>
                </w:p>
                <w:p w14:paraId="029D7D09" w14:textId="77777777" w:rsidR="00FF3CB1" w:rsidRDefault="000504E6">
                  <w:r>
                    <w:rPr>
                      <w:color w:val="000000"/>
                    </w:rPr>
                    <w:t>Владелец: Седов Денис Станиславович</w:t>
                  </w:r>
                </w:p>
                <w:p w14:paraId="6ED28660" w14:textId="77777777" w:rsidR="00FF3CB1" w:rsidRDefault="000504E6">
                  <w:r>
                    <w:rPr>
                      <w:color w:val="000000"/>
                    </w:rPr>
                    <w:t>Действителен c 26.02.2024 17:31 до 21.05.2025 17:31</w:t>
                  </w:r>
                </w:p>
              </w:tc>
              <w:tc>
                <w:tcPr>
                  <w:tcW w:w="4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7A155A" w14:textId="77777777" w:rsidR="00FF3CB1" w:rsidRDefault="00FF3CB1">
                  <w:pPr>
                    <w:spacing w:line="1" w:lineRule="auto"/>
                  </w:pPr>
                </w:p>
              </w:tc>
              <w:tc>
                <w:tcPr>
                  <w:tcW w:w="4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6F91EDA4" w14:textId="77777777" w:rsidR="00FF3CB1" w:rsidRDefault="000504E6">
                  <w:r>
                    <w:rPr>
                      <w:color w:val="000000"/>
                    </w:rPr>
                    <w:t>ДОКУМЕНТ ПОДПИСАН</w:t>
                  </w:r>
                </w:p>
                <w:p w14:paraId="4C56A583" w14:textId="77777777" w:rsidR="00FF3CB1" w:rsidRDefault="000504E6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33187306" w14:textId="77777777" w:rsidR="00FF3CB1" w:rsidRDefault="000504E6">
                  <w:r>
                    <w:rPr>
                      <w:color w:val="000000"/>
                    </w:rPr>
                    <w:t>Сертификат:</w:t>
                  </w:r>
                </w:p>
                <w:p w14:paraId="4C017E40" w14:textId="77777777" w:rsidR="00FF3CB1" w:rsidRDefault="000504E6">
                  <w:r>
                    <w:rPr>
                      <w:color w:val="000000"/>
                    </w:rPr>
                    <w:t>00F007286AF402071F1A3B2111267D60D1</w:t>
                  </w:r>
                </w:p>
                <w:p w14:paraId="70554B9E" w14:textId="77777777" w:rsidR="00FF3CB1" w:rsidRDefault="000504E6">
                  <w:r>
                    <w:rPr>
                      <w:color w:val="000000"/>
                    </w:rPr>
                    <w:t>Владелец: Додонова Юлия Ивановна</w:t>
                  </w:r>
                </w:p>
                <w:p w14:paraId="1342DB98" w14:textId="77777777" w:rsidR="00FF3CB1" w:rsidRDefault="000504E6">
                  <w:r>
                    <w:rPr>
                      <w:color w:val="000000"/>
                    </w:rPr>
                    <w:t>Действителен c 13.01.2025 11:36 до 08.04.2026 11:36</w:t>
                  </w:r>
                </w:p>
              </w:tc>
            </w:tr>
          </w:tbl>
          <w:p w14:paraId="1E841E9C" w14:textId="77777777" w:rsidR="00FF3CB1" w:rsidRDefault="00FF3CB1">
            <w:pPr>
              <w:spacing w:line="1" w:lineRule="auto"/>
            </w:pPr>
          </w:p>
        </w:tc>
      </w:tr>
    </w:tbl>
    <w:p w14:paraId="36CA75AA" w14:textId="77777777" w:rsidR="00FF3CB1" w:rsidRDefault="00FF3CB1">
      <w:pPr>
        <w:sectPr w:rsidR="00FF3CB1">
          <w:headerReference w:type="default" r:id="rId8"/>
          <w:footerReference w:type="default" r:id="rId9"/>
          <w:pgSz w:w="16837" w:h="11905" w:orient="landscape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FF3CB1" w14:paraId="06DDE15F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0C3D1" w14:textId="77777777" w:rsidR="00FF3CB1" w:rsidRDefault="00FF3CB1">
            <w:pPr>
              <w:rPr>
                <w:color w:val="000000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4E038" w14:textId="77777777" w:rsidR="00FF3CB1" w:rsidRDefault="000504E6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2</w:t>
            </w:r>
          </w:p>
          <w:p w14:paraId="7D8AC67E" w14:textId="77777777" w:rsidR="00FF3CB1" w:rsidRDefault="000504E6">
            <w:pPr>
              <w:jc w:val="right"/>
            </w:pPr>
            <w:r>
              <w:rPr>
                <w:color w:val="000000"/>
                <w:sz w:val="22"/>
                <w:szCs w:val="22"/>
              </w:rPr>
              <w:t>к Дополнительному соглашению</w:t>
            </w:r>
          </w:p>
          <w:p w14:paraId="4FEDBD3E" w14:textId="77777777" w:rsidR="00FF3CB1" w:rsidRDefault="000504E6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10 февраля 2025 г.</w:t>
            </w:r>
          </w:p>
          <w:p w14:paraId="6E81DBE5" w14:textId="77777777" w:rsidR="00FF3CB1" w:rsidRDefault="000504E6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3</w:t>
            </w:r>
          </w:p>
        </w:tc>
      </w:tr>
      <w:tr w:rsidR="00FF3CB1" w14:paraId="29F09836" w14:textId="77777777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BB2B0" w14:textId="77777777" w:rsidR="00FF3CB1" w:rsidRDefault="00FF3CB1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2ADC2" w14:textId="77777777" w:rsidR="00FF3CB1" w:rsidRDefault="00FF3CB1">
            <w:pPr>
              <w:spacing w:line="1" w:lineRule="auto"/>
            </w:pPr>
          </w:p>
        </w:tc>
      </w:tr>
    </w:tbl>
    <w:p w14:paraId="0E0C13F5" w14:textId="77777777" w:rsidR="00FF3CB1" w:rsidRDefault="00FF3CB1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FF3CB1" w14:paraId="594D8D3D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6444C" w14:textId="77777777" w:rsidR="00FF3CB1" w:rsidRDefault="00FF3CB1">
            <w:pPr>
              <w:rPr>
                <w:color w:val="000000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C41D" w14:textId="77777777" w:rsidR="00FF3CB1" w:rsidRDefault="000504E6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2</w:t>
            </w:r>
          </w:p>
          <w:p w14:paraId="11AE88B2" w14:textId="77777777" w:rsidR="00FF3CB1" w:rsidRDefault="000504E6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6FBED5C6" w14:textId="77777777" w:rsidR="00FF3CB1" w:rsidRDefault="000504E6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13 февраля 2023 г.</w:t>
            </w:r>
          </w:p>
          <w:p w14:paraId="071C0737" w14:textId="77777777" w:rsidR="00FF3CB1" w:rsidRDefault="000504E6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19</w:t>
            </w:r>
          </w:p>
        </w:tc>
      </w:tr>
      <w:tr w:rsidR="00FF3CB1" w14:paraId="11213F4F" w14:textId="77777777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04936" w14:textId="77777777" w:rsidR="00FF3CB1" w:rsidRDefault="00FF3CB1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54D3F" w14:textId="77777777" w:rsidR="00FF3CB1" w:rsidRDefault="00FF3CB1">
            <w:pPr>
              <w:spacing w:line="1" w:lineRule="auto"/>
            </w:pPr>
          </w:p>
        </w:tc>
      </w:tr>
    </w:tbl>
    <w:p w14:paraId="43866FDF" w14:textId="77777777" w:rsidR="00FF3CB1" w:rsidRDefault="00FF3CB1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FF3CB1" w14:paraId="70746244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EA45E" w14:textId="77777777" w:rsidR="00FF3CB1" w:rsidRDefault="000504E6">
            <w:pPr>
              <w:jc w:val="center"/>
            </w:pPr>
            <w:r>
              <w:rPr>
                <w:color w:val="000000"/>
                <w:sz w:val="24"/>
                <w:szCs w:val="24"/>
              </w:rPr>
              <w:t>Значения результатов использования Субсидии</w:t>
            </w:r>
          </w:p>
        </w:tc>
      </w:tr>
      <w:tr w:rsidR="00FF3CB1" w14:paraId="39BED4B8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CCC7" w14:textId="77777777" w:rsidR="00FF3CB1" w:rsidRDefault="00FF3C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68F37C4B" w14:textId="77777777" w:rsidR="00FF3CB1" w:rsidRDefault="00FF3CB1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880"/>
        <w:gridCol w:w="1440"/>
        <w:gridCol w:w="1080"/>
        <w:gridCol w:w="1543"/>
        <w:gridCol w:w="1543"/>
        <w:gridCol w:w="1543"/>
      </w:tblGrid>
      <w:tr w:rsidR="00FF3CB1" w14:paraId="3BA29147" w14:textId="77777777">
        <w:trPr>
          <w:trHeight w:hRule="exact" w:val="1020"/>
        </w:trPr>
        <w:tc>
          <w:tcPr>
            <w:tcW w:w="4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4733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5654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мероприятия (направления), объекта капитального строительства, объекта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B673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результатов использования Субсидии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C1CC4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46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4D84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результатов использования Субсидии по годам достижения</w:t>
            </w:r>
          </w:p>
        </w:tc>
      </w:tr>
      <w:tr w:rsidR="00FF3CB1" w14:paraId="095775EC" w14:textId="77777777">
        <w:trPr>
          <w:trHeight w:hRule="exact" w:val="768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1FD7" w14:textId="77777777" w:rsidR="00FF3CB1" w:rsidRDefault="00FF3CB1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6D25" w14:textId="77777777" w:rsidR="00FF3CB1" w:rsidRDefault="00FF3CB1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E0FCF" w14:textId="77777777" w:rsidR="00FF3CB1" w:rsidRDefault="00FF3CB1">
            <w:pPr>
              <w:spacing w:line="1" w:lineRule="auto"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183A4" w14:textId="77777777" w:rsidR="00FF3CB1" w:rsidRDefault="00FF3CB1">
            <w:pPr>
              <w:spacing w:line="1" w:lineRule="auto"/>
            </w:pP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05C4" w14:textId="77777777" w:rsidR="00FF3CB1" w:rsidRDefault="000504E6">
            <w:pPr>
              <w:jc w:val="center"/>
            </w:pPr>
            <w:r>
              <w:rPr>
                <w:color w:val="000000"/>
                <w:sz w:val="18"/>
                <w:szCs w:val="18"/>
              </w:rPr>
              <w:t>текущий 2025 г.</w:t>
            </w:r>
          </w:p>
        </w:tc>
        <w:tc>
          <w:tcPr>
            <w:tcW w:w="30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E0C37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FF3CB1" w14:paraId="7AC62D2C" w14:textId="77777777">
        <w:trPr>
          <w:trHeight w:hRule="exact" w:val="48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38D56" w14:textId="77777777" w:rsidR="00FF3CB1" w:rsidRDefault="00FF3CB1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21BB2" w14:textId="77777777" w:rsidR="00FF3CB1" w:rsidRDefault="00FF3CB1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5475" w14:textId="77777777" w:rsidR="00FF3CB1" w:rsidRDefault="00FF3CB1">
            <w:pPr>
              <w:spacing w:line="1" w:lineRule="auto"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C959" w14:textId="77777777" w:rsidR="00FF3CB1" w:rsidRDefault="00FF3CB1">
            <w:pPr>
              <w:spacing w:line="1" w:lineRule="auto"/>
            </w:pPr>
          </w:p>
        </w:tc>
        <w:tc>
          <w:tcPr>
            <w:tcW w:w="1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21B2" w14:textId="77777777" w:rsidR="00FF3CB1" w:rsidRDefault="00FF3CB1">
            <w:pPr>
              <w:spacing w:line="1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36349" w14:textId="77777777" w:rsidR="00FF3CB1" w:rsidRDefault="000504E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4B525" w14:textId="77777777" w:rsidR="00FF3CB1" w:rsidRDefault="000504E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</w:tr>
      <w:tr w:rsidR="00FF3CB1" w14:paraId="154179A1" w14:textId="77777777">
        <w:trPr>
          <w:trHeight w:hRule="exact" w:val="432"/>
        </w:trPr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FDDEF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1D180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CD67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AC136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F175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023A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3F84" w14:textId="77777777" w:rsidR="00FF3CB1" w:rsidRDefault="000504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FF3CB1" w14:paraId="2FD6E8EB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3E4B1" w14:textId="77777777" w:rsidR="00FF3CB1" w:rsidRDefault="000504E6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90D8D" w14:textId="77777777" w:rsidR="00FF3CB1" w:rsidRDefault="000504E6">
            <w:r>
              <w:rPr>
                <w:color w:val="000000"/>
                <w:sz w:val="18"/>
                <w:szCs w:val="18"/>
              </w:rPr>
              <w:t>Субсидии на 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9BD59" w14:textId="77777777" w:rsidR="00FF3CB1" w:rsidRDefault="000504E6">
            <w:pPr>
              <w:jc w:val="center"/>
            </w:pPr>
            <w:r>
              <w:rPr>
                <w:color w:val="000000"/>
                <w:sz w:val="18"/>
                <w:szCs w:val="18"/>
              </w:rPr>
              <w:t>Прирост протяженности автомобильных дорог местного значения, соответствующих нормативным требованиям к трансп</w:t>
            </w:r>
            <w:r>
              <w:rPr>
                <w:color w:val="000000"/>
                <w:sz w:val="18"/>
                <w:szCs w:val="18"/>
              </w:rPr>
              <w:t>ортно-эксплуатационным показателям, введенных в эксплуатацию после работ по капитальному ремонту и ремонту: километры введенных в эксплуатацию автомобильных дорог (км)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20B74" w14:textId="77777777" w:rsidR="00FF3CB1" w:rsidRDefault="000504E6">
            <w:pPr>
              <w:jc w:val="center"/>
            </w:pPr>
            <w:r>
              <w:rPr>
                <w:color w:val="000000"/>
                <w:sz w:val="18"/>
                <w:szCs w:val="18"/>
              </w:rPr>
              <w:t>км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E0807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1.90000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D8CD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FC4C" w14:textId="77777777" w:rsidR="00FF3CB1" w:rsidRDefault="000504E6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0.00000</w:t>
            </w:r>
          </w:p>
        </w:tc>
      </w:tr>
    </w:tbl>
    <w:p w14:paraId="62B25C21" w14:textId="77777777" w:rsidR="00FF3CB1" w:rsidRDefault="00FF3CB1">
      <w:pPr>
        <w:rPr>
          <w:vanish/>
        </w:rPr>
      </w:pPr>
    </w:p>
    <w:tbl>
      <w:tblPr>
        <w:tblOverlap w:val="never"/>
        <w:tblW w:w="10484" w:type="dxa"/>
        <w:tblLayout w:type="fixed"/>
        <w:tblLook w:val="01E0" w:firstRow="1" w:lastRow="1" w:firstColumn="1" w:lastColumn="1" w:noHBand="0" w:noVBand="0"/>
      </w:tblPr>
      <w:tblGrid>
        <w:gridCol w:w="2437"/>
        <w:gridCol w:w="2437"/>
        <w:gridCol w:w="736"/>
        <w:gridCol w:w="2437"/>
        <w:gridCol w:w="2437"/>
      </w:tblGrid>
      <w:tr w:rsidR="00FF3CB1" w14:paraId="69BD9802" w14:textId="77777777">
        <w:trPr>
          <w:trHeight w:val="230"/>
        </w:trPr>
        <w:tc>
          <w:tcPr>
            <w:tcW w:w="1048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5593E" w14:textId="77777777" w:rsidR="00FF3CB1" w:rsidRDefault="000504E6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</w:p>
        </w:tc>
      </w:tr>
      <w:tr w:rsidR="00FF3CB1" w14:paraId="58F0E48B" w14:textId="77777777">
        <w:tc>
          <w:tcPr>
            <w:tcW w:w="487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D6190" w14:textId="77777777" w:rsidR="00FF3CB1" w:rsidRDefault="000504E6">
            <w:r>
              <w:rPr>
                <w:color w:val="000000"/>
              </w:rPr>
              <w:t>ПРЕДСЕДАТЕЛЬ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4AD2D" w14:textId="77777777" w:rsidR="00FF3CB1" w:rsidRDefault="00FF3CB1">
            <w:pPr>
              <w:spacing w:line="1" w:lineRule="auto"/>
            </w:pPr>
          </w:p>
        </w:tc>
        <w:tc>
          <w:tcPr>
            <w:tcW w:w="487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4655A" w14:textId="77777777" w:rsidR="00FF3CB1" w:rsidRDefault="000504E6">
            <w:r>
              <w:rPr>
                <w:color w:val="000000"/>
              </w:rPr>
              <w:t>Исполняющий обязанности главы администрации</w:t>
            </w:r>
          </w:p>
        </w:tc>
      </w:tr>
      <w:tr w:rsidR="00FF3CB1" w14:paraId="40CE8C7E" w14:textId="77777777"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7C80D7" w14:textId="77777777" w:rsidR="00FF3CB1" w:rsidRDefault="00FF3CB1">
            <w:pPr>
              <w:rPr>
                <w:color w:val="000000"/>
              </w:rPr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77180" w14:textId="77777777" w:rsidR="00FF3CB1" w:rsidRDefault="000504E6">
            <w:r>
              <w:rPr>
                <w:color w:val="000000"/>
              </w:rPr>
              <w:t>Седов Денис Станиславович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1A95" w14:textId="77777777" w:rsidR="00FF3CB1" w:rsidRDefault="00FF3CB1">
            <w:pPr>
              <w:spacing w:line="1" w:lineRule="auto"/>
            </w:pPr>
          </w:p>
        </w:tc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AB33A" w14:textId="77777777" w:rsidR="00FF3CB1" w:rsidRDefault="00FF3CB1">
            <w:pPr>
              <w:jc w:val="right"/>
              <w:rPr>
                <w:color w:val="000000"/>
              </w:rPr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9A7D88" w14:textId="77777777" w:rsidR="00FF3CB1" w:rsidRDefault="000504E6">
            <w:r>
              <w:rPr>
                <w:color w:val="000000"/>
              </w:rPr>
              <w:t>Додонова Юлия Ивановна</w:t>
            </w:r>
          </w:p>
        </w:tc>
      </w:tr>
      <w:tr w:rsidR="00FF3CB1" w14:paraId="07A5389C" w14:textId="77777777"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09F8E" w14:textId="77777777" w:rsidR="00FF3CB1" w:rsidRDefault="00050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5E601" w14:textId="77777777" w:rsidR="00FF3CB1" w:rsidRDefault="00050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5588E" w14:textId="77777777" w:rsidR="00FF3CB1" w:rsidRDefault="00FF3CB1">
            <w:pPr>
              <w:spacing w:line="1" w:lineRule="auto"/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30F2A" w14:textId="77777777" w:rsidR="00FF3CB1" w:rsidRDefault="00050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97C60" w14:textId="77777777" w:rsidR="00FF3CB1" w:rsidRDefault="00050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</w:tr>
    </w:tbl>
    <w:p w14:paraId="687961F5" w14:textId="77777777" w:rsidR="00FF3CB1" w:rsidRDefault="00FF3CB1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FF3CB1" w14:paraId="5AF44394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FD111" w14:textId="77777777" w:rsidR="00FF3CB1" w:rsidRDefault="00FF3CB1">
            <w:pPr>
              <w:spacing w:line="1" w:lineRule="auto"/>
            </w:pPr>
          </w:p>
        </w:tc>
      </w:tr>
      <w:tr w:rsidR="00FF3CB1" w14:paraId="68467989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6CC4" w14:textId="77777777" w:rsidR="00FF3CB1" w:rsidRDefault="00FF3CB1">
            <w:pPr>
              <w:spacing w:line="1" w:lineRule="auto"/>
            </w:pPr>
          </w:p>
        </w:tc>
      </w:tr>
      <w:tr w:rsidR="00FF3CB1" w14:paraId="65C331D3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70E8" w14:textId="77777777" w:rsidR="00FF3CB1" w:rsidRDefault="00FF3CB1"/>
          <w:p w14:paraId="1C4562F4" w14:textId="77777777" w:rsidR="00FF3CB1" w:rsidRDefault="00FF3CB1"/>
          <w:tbl>
            <w:tblPr>
              <w:tblOverlap w:val="never"/>
              <w:tblW w:w="10069" w:type="dxa"/>
              <w:tblLayout w:type="fixed"/>
              <w:tblLook w:val="01E0" w:firstRow="1" w:lastRow="1" w:firstColumn="1" w:lastColumn="1" w:noHBand="0" w:noVBand="0"/>
            </w:tblPr>
            <w:tblGrid>
              <w:gridCol w:w="3356"/>
              <w:gridCol w:w="3356"/>
              <w:gridCol w:w="3357"/>
            </w:tblGrid>
            <w:tr w:rsidR="00FF3CB1" w14:paraId="65DEC2C2" w14:textId="77777777">
              <w:tc>
                <w:tcPr>
                  <w:tcW w:w="3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2CF1E90F" w14:textId="77777777" w:rsidR="00FF3CB1" w:rsidRDefault="000504E6">
                  <w:r>
                    <w:rPr>
                      <w:color w:val="000000"/>
                    </w:rPr>
                    <w:t>ДОКУМЕНТ ПОДПИСАН</w:t>
                  </w:r>
                </w:p>
                <w:p w14:paraId="5786A3B0" w14:textId="77777777" w:rsidR="00FF3CB1" w:rsidRDefault="000504E6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63427C77" w14:textId="77777777" w:rsidR="00FF3CB1" w:rsidRDefault="000504E6">
                  <w:r>
                    <w:rPr>
                      <w:color w:val="000000"/>
                    </w:rPr>
                    <w:t>Сертификат:</w:t>
                  </w:r>
                </w:p>
                <w:p w14:paraId="08ADBFCB" w14:textId="77777777" w:rsidR="00FF3CB1" w:rsidRDefault="000504E6">
                  <w:r>
                    <w:rPr>
                      <w:color w:val="000000"/>
                    </w:rPr>
                    <w:t>00E267DDF8043D253219A38AFB71C74AB9</w:t>
                  </w:r>
                </w:p>
                <w:p w14:paraId="0CA38B11" w14:textId="77777777" w:rsidR="00FF3CB1" w:rsidRDefault="000504E6">
                  <w:r>
                    <w:rPr>
                      <w:color w:val="000000"/>
                    </w:rPr>
                    <w:t xml:space="preserve">Владелец: Седов Денис </w:t>
                  </w:r>
                  <w:r>
                    <w:rPr>
                      <w:color w:val="000000"/>
                    </w:rPr>
                    <w:lastRenderedPageBreak/>
                    <w:t>Станиславович</w:t>
                  </w:r>
                </w:p>
                <w:p w14:paraId="791AC71E" w14:textId="77777777" w:rsidR="00FF3CB1" w:rsidRDefault="000504E6">
                  <w:r>
                    <w:rPr>
                      <w:color w:val="000000"/>
                    </w:rPr>
                    <w:t>Действителен c 26.02.2024 17:31 до 21.05.2025 17:31</w:t>
                  </w:r>
                </w:p>
              </w:tc>
              <w:tc>
                <w:tcPr>
                  <w:tcW w:w="33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55AFBB" w14:textId="77777777" w:rsidR="00FF3CB1" w:rsidRDefault="00FF3CB1">
                  <w:pPr>
                    <w:spacing w:line="1" w:lineRule="auto"/>
                  </w:pPr>
                </w:p>
              </w:tc>
              <w:tc>
                <w:tcPr>
                  <w:tcW w:w="3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594346B7" w14:textId="77777777" w:rsidR="00FF3CB1" w:rsidRDefault="000504E6">
                  <w:r>
                    <w:rPr>
                      <w:color w:val="000000"/>
                    </w:rPr>
                    <w:t>ДОКУМЕНТ ПОДПИСАН</w:t>
                  </w:r>
                </w:p>
                <w:p w14:paraId="04FCB3A6" w14:textId="77777777" w:rsidR="00FF3CB1" w:rsidRDefault="000504E6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6D84A09F" w14:textId="77777777" w:rsidR="00FF3CB1" w:rsidRDefault="000504E6">
                  <w:r>
                    <w:rPr>
                      <w:color w:val="000000"/>
                    </w:rPr>
                    <w:t>Сертификат:</w:t>
                  </w:r>
                </w:p>
                <w:p w14:paraId="1412F23E" w14:textId="77777777" w:rsidR="00FF3CB1" w:rsidRDefault="000504E6">
                  <w:r>
                    <w:rPr>
                      <w:color w:val="000000"/>
                    </w:rPr>
                    <w:t>00F007286AF402071F1A3B2111267D60D1</w:t>
                  </w:r>
                </w:p>
                <w:p w14:paraId="35E3FF61" w14:textId="77777777" w:rsidR="00FF3CB1" w:rsidRDefault="000504E6">
                  <w:r>
                    <w:rPr>
                      <w:color w:val="000000"/>
                    </w:rPr>
                    <w:t xml:space="preserve">Владелец: Додонова Юлия </w:t>
                  </w:r>
                  <w:r>
                    <w:rPr>
                      <w:color w:val="000000"/>
                    </w:rPr>
                    <w:lastRenderedPageBreak/>
                    <w:t>Ивановна</w:t>
                  </w:r>
                </w:p>
                <w:p w14:paraId="06C8F153" w14:textId="77777777" w:rsidR="00FF3CB1" w:rsidRDefault="000504E6">
                  <w:r>
                    <w:rPr>
                      <w:color w:val="000000"/>
                    </w:rPr>
                    <w:t>Действителен c 13.01.2025 11:36 до 08.04.2026 11</w:t>
                  </w:r>
                  <w:r>
                    <w:rPr>
                      <w:color w:val="000000"/>
                    </w:rPr>
                    <w:t>:36</w:t>
                  </w:r>
                </w:p>
              </w:tc>
            </w:tr>
          </w:tbl>
          <w:p w14:paraId="2DE282DD" w14:textId="77777777" w:rsidR="00FF3CB1" w:rsidRDefault="00FF3CB1">
            <w:pPr>
              <w:spacing w:line="1" w:lineRule="auto"/>
            </w:pPr>
          </w:p>
        </w:tc>
      </w:tr>
    </w:tbl>
    <w:p w14:paraId="0C5B47D1" w14:textId="77777777" w:rsidR="000504E6" w:rsidRDefault="000504E6"/>
    <w:sectPr w:rsidR="000504E6" w:rsidSect="00FF3CB1">
      <w:headerReference w:type="default" r:id="rId10"/>
      <w:footerReference w:type="default" r:id="rId11"/>
      <w:pgSz w:w="11905" w:h="16837"/>
      <w:pgMar w:top="283" w:right="283" w:bottom="283" w:left="113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3659" w14:textId="77777777" w:rsidR="000504E6" w:rsidRDefault="000504E6" w:rsidP="00FF3CB1">
      <w:r>
        <w:separator/>
      </w:r>
    </w:p>
  </w:endnote>
  <w:endnote w:type="continuationSeparator" w:id="0">
    <w:p w14:paraId="5DB66C33" w14:textId="77777777" w:rsidR="000504E6" w:rsidRDefault="000504E6" w:rsidP="00FF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F3CB1" w14:paraId="3DCD8B7A" w14:textId="77777777">
      <w:tc>
        <w:tcPr>
          <w:tcW w:w="10704" w:type="dxa"/>
        </w:tcPr>
        <w:p w14:paraId="1F0FD791" w14:textId="77777777" w:rsidR="00FF3CB1" w:rsidRDefault="00FF3CB1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FF3CB1" w14:paraId="42884718" w14:textId="77777777">
      <w:tc>
        <w:tcPr>
          <w:tcW w:w="15636" w:type="dxa"/>
        </w:tcPr>
        <w:p w14:paraId="711B61EA" w14:textId="77777777" w:rsidR="00FF3CB1" w:rsidRDefault="00FF3CB1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F3CB1" w14:paraId="488EF852" w14:textId="77777777">
      <w:tc>
        <w:tcPr>
          <w:tcW w:w="10704" w:type="dxa"/>
        </w:tcPr>
        <w:p w14:paraId="07404B21" w14:textId="77777777" w:rsidR="00FF3CB1" w:rsidRDefault="00FF3CB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4DD9" w14:textId="77777777" w:rsidR="000504E6" w:rsidRDefault="000504E6" w:rsidP="00FF3CB1">
      <w:r>
        <w:separator/>
      </w:r>
    </w:p>
  </w:footnote>
  <w:footnote w:type="continuationSeparator" w:id="0">
    <w:p w14:paraId="7E3AC20B" w14:textId="77777777" w:rsidR="000504E6" w:rsidRDefault="000504E6" w:rsidP="00FF3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F3CB1" w14:paraId="64155517" w14:textId="77777777">
      <w:trPr>
        <w:trHeight w:val="283"/>
      </w:trPr>
      <w:tc>
        <w:tcPr>
          <w:tcW w:w="10704" w:type="dxa"/>
        </w:tcPr>
        <w:p w14:paraId="790D949E" w14:textId="77777777" w:rsidR="00FF3CB1" w:rsidRDefault="00FF3CB1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0504E6">
            <w:rPr>
              <w:color w:val="000000"/>
              <w:sz w:val="24"/>
              <w:szCs w:val="24"/>
            </w:rPr>
            <w:instrText>PAGE</w:instrText>
          </w:r>
          <w:r w:rsidR="0067555A">
            <w:fldChar w:fldCharType="separate"/>
          </w:r>
          <w:r w:rsidR="0067555A">
            <w:rPr>
              <w:noProof/>
              <w:color w:val="000000"/>
              <w:sz w:val="24"/>
              <w:szCs w:val="24"/>
            </w:rPr>
            <w:t>2</w:t>
          </w:r>
          <w:r>
            <w:fldChar w:fldCharType="end"/>
          </w:r>
        </w:p>
        <w:p w14:paraId="190B5DAC" w14:textId="77777777" w:rsidR="00FF3CB1" w:rsidRDefault="00FF3CB1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FF3CB1" w14:paraId="752A0CF9" w14:textId="77777777">
      <w:trPr>
        <w:trHeight w:val="720"/>
      </w:trPr>
      <w:tc>
        <w:tcPr>
          <w:tcW w:w="15636" w:type="dxa"/>
        </w:tcPr>
        <w:p w14:paraId="0C16DA1C" w14:textId="77777777" w:rsidR="00FF3CB1" w:rsidRDefault="00FF3CB1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0504E6">
            <w:rPr>
              <w:color w:val="000000"/>
              <w:sz w:val="24"/>
              <w:szCs w:val="24"/>
            </w:rPr>
            <w:instrText>PAGE</w:instrText>
          </w:r>
          <w:r w:rsidR="0067555A">
            <w:fldChar w:fldCharType="separate"/>
          </w:r>
          <w:r w:rsidR="0067555A">
            <w:rPr>
              <w:noProof/>
              <w:color w:val="000000"/>
              <w:sz w:val="24"/>
              <w:szCs w:val="24"/>
            </w:rPr>
            <w:t>3</w:t>
          </w:r>
          <w:r>
            <w:fldChar w:fldCharType="end"/>
          </w:r>
        </w:p>
        <w:p w14:paraId="63BA17A5" w14:textId="77777777" w:rsidR="00FF3CB1" w:rsidRDefault="00FF3CB1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F3CB1" w14:paraId="4524023B" w14:textId="77777777">
      <w:trPr>
        <w:trHeight w:val="720"/>
      </w:trPr>
      <w:tc>
        <w:tcPr>
          <w:tcW w:w="10704" w:type="dxa"/>
        </w:tcPr>
        <w:p w14:paraId="30C087A9" w14:textId="49B5F0CC" w:rsidR="00FF3CB1" w:rsidRDefault="00FF3CB1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0504E6">
            <w:rPr>
              <w:color w:val="000000"/>
              <w:sz w:val="24"/>
              <w:szCs w:val="24"/>
            </w:rPr>
            <w:instrText>PAGE</w:instrText>
          </w:r>
          <w:r w:rsidR="0067555A">
            <w:fldChar w:fldCharType="separate"/>
          </w:r>
          <w:r w:rsidR="0067555A">
            <w:rPr>
              <w:noProof/>
              <w:color w:val="000000"/>
              <w:sz w:val="24"/>
              <w:szCs w:val="24"/>
            </w:rPr>
            <w:t>5</w:t>
          </w:r>
          <w:r>
            <w:fldChar w:fldCharType="end"/>
          </w:r>
        </w:p>
        <w:p w14:paraId="65212F64" w14:textId="77777777" w:rsidR="00FF3CB1" w:rsidRDefault="00FF3CB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B1"/>
    <w:rsid w:val="000504E6"/>
    <w:rsid w:val="0067555A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A5A3"/>
  <w15:docId w15:val="{1C7CED8F-939F-47EF-974E-23EAB96A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F3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1382</Words>
  <Characters>7880</Characters>
  <Application>Microsoft Office Word</Application>
  <DocSecurity>0</DocSecurity>
  <Lines>65</Lines>
  <Paragraphs>18</Paragraphs>
  <ScaleCrop>false</ScaleCrop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ФедМО_2024_1</dc:creator>
  <cp:keywords/>
  <dc:description/>
  <cp:lastModifiedBy>ФедМО_2024_1</cp:lastModifiedBy>
  <cp:revision>2</cp:revision>
  <dcterms:created xsi:type="dcterms:W3CDTF">2025-10-15T07:30:00Z</dcterms:created>
  <dcterms:modified xsi:type="dcterms:W3CDTF">2025-10-15T07:30:00Z</dcterms:modified>
</cp:coreProperties>
</file>