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64" w:rsidRDefault="008F2564" w:rsidP="008F2564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648335"/>
            <wp:effectExtent l="0" t="0" r="0" b="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564" w:rsidRDefault="008F2564" w:rsidP="008F2564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8F2564" w:rsidRDefault="008F2564" w:rsidP="008F2564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8F2564" w:rsidRDefault="008F2564" w:rsidP="008F2564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Очередного тридцать пятого заседания совета депутатов </w:t>
      </w:r>
    </w:p>
    <w:p w:rsidR="008F2564" w:rsidRDefault="008F2564" w:rsidP="008F2564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Фёдоровского городского  поселенияТосненского муниципального района Ленинградской области первого созыва  на  22.04.2021 г. в 16.00</w:t>
      </w:r>
    </w:p>
    <w:p w:rsidR="008F2564" w:rsidRDefault="008F2564" w:rsidP="008F2564">
      <w:pPr>
        <w:jc w:val="both"/>
        <w:rPr>
          <w:color w:val="000000"/>
          <w:sz w:val="28"/>
          <w:szCs w:val="28"/>
        </w:rPr>
      </w:pPr>
    </w:p>
    <w:p w:rsidR="008F2564" w:rsidRDefault="008F2564" w:rsidP="008F2564">
      <w:pPr>
        <w:rPr>
          <w:i/>
        </w:rPr>
      </w:pPr>
    </w:p>
    <w:p w:rsidR="008F2564" w:rsidRPr="00515D8C" w:rsidRDefault="008F2564" w:rsidP="008F2564">
      <w:pPr>
        <w:ind w:right="-1" w:firstLine="540"/>
        <w:jc w:val="both"/>
        <w:rPr>
          <w:rStyle w:val="a3"/>
          <w:b w:val="0"/>
          <w:color w:val="000000"/>
          <w:shd w:val="clear" w:color="auto" w:fill="FFFFFF"/>
        </w:rPr>
      </w:pPr>
      <w:r w:rsidRPr="00515D8C">
        <w:t xml:space="preserve">1. </w:t>
      </w:r>
      <w:r w:rsidRPr="00515D8C">
        <w:rPr>
          <w:color w:val="000000"/>
        </w:rPr>
        <w:t xml:space="preserve">О внесении изменений в Приложения № 4 и №5 к решению совета депутатов Федоровского городского поселения Тосненского района Ленинградской области от 05.10.2017 №7 «О формировании постоянных комиссий </w:t>
      </w:r>
      <w:r w:rsidRPr="00515D8C">
        <w:rPr>
          <w:rStyle w:val="a3"/>
          <w:b w:val="0"/>
          <w:color w:val="000000"/>
          <w:shd w:val="clear" w:color="auto" w:fill="FFFFFF"/>
        </w:rPr>
        <w:t xml:space="preserve">совета депутатов Федоровского городского поселения Тосненского района Ленинградской области первого созыва». </w:t>
      </w:r>
    </w:p>
    <w:p w:rsidR="008F2564" w:rsidRPr="00515D8C" w:rsidRDefault="008F2564" w:rsidP="008F2564">
      <w:pPr>
        <w:jc w:val="both"/>
        <w:rPr>
          <w:rFonts w:eastAsia="Calibri"/>
          <w:lang w:eastAsia="en-US"/>
        </w:rPr>
      </w:pPr>
      <w:r w:rsidRPr="00515D8C">
        <w:rPr>
          <w:i/>
        </w:rPr>
        <w:t>Докладчик :Колядная Т.Б.  –начальник сектора совета депутатов Фёдоровского городского  поселенияТосненского муниципального района Ленинградской области</w:t>
      </w:r>
      <w:r w:rsidR="00515D8C" w:rsidRPr="00515D8C">
        <w:rPr>
          <w:i/>
        </w:rPr>
        <w:t>.</w:t>
      </w:r>
    </w:p>
    <w:p w:rsidR="008F2564" w:rsidRPr="00515D8C" w:rsidRDefault="008F2564" w:rsidP="008F2564"/>
    <w:p w:rsidR="008F2564" w:rsidRPr="00515D8C" w:rsidRDefault="008F2564" w:rsidP="008F2564">
      <w:pPr>
        <w:rPr>
          <w:bCs/>
          <w:kern w:val="36"/>
        </w:rPr>
      </w:pPr>
    </w:p>
    <w:p w:rsidR="007F7CB7" w:rsidRPr="00515D8C" w:rsidRDefault="00E27A09">
      <w:pPr>
        <w:rPr>
          <w:color w:val="000000"/>
        </w:rPr>
      </w:pPr>
      <w:r w:rsidRPr="00515D8C">
        <w:rPr>
          <w:color w:val="000000"/>
        </w:rPr>
        <w:t>2.Об исполнении бюджета Фёдоровского городского поселения Тосненского муниципального района Ленинградской области за 2020 год.</w:t>
      </w:r>
    </w:p>
    <w:p w:rsidR="00515D8C" w:rsidRPr="00515D8C" w:rsidRDefault="00F1058E" w:rsidP="00515D8C">
      <w:pPr>
        <w:jc w:val="both"/>
        <w:rPr>
          <w:rFonts w:eastAsia="Calibri"/>
          <w:lang w:eastAsia="en-US"/>
        </w:rPr>
      </w:pPr>
      <w:r w:rsidRPr="00515D8C">
        <w:rPr>
          <w:i/>
        </w:rPr>
        <w:t>Докладчик: Котова</w:t>
      </w:r>
      <w:r w:rsidR="00515D8C" w:rsidRPr="00515D8C">
        <w:rPr>
          <w:i/>
        </w:rPr>
        <w:t xml:space="preserve"> С. С.  – заместитель главы  администрации , начальник финансово-бюджетного отдела администрации Фёдоровского городского  поселения  Тосненского муниципального района Ленинградской области.</w:t>
      </w:r>
    </w:p>
    <w:p w:rsidR="00E27A09" w:rsidRDefault="00E27A09">
      <w:pPr>
        <w:rPr>
          <w:color w:val="000000"/>
        </w:rPr>
      </w:pPr>
    </w:p>
    <w:p w:rsidR="00F1058E" w:rsidRDefault="00F1058E" w:rsidP="00F1058E">
      <w:pPr>
        <w:jc w:val="both"/>
      </w:pPr>
      <w:r>
        <w:rPr>
          <w:color w:val="000000"/>
        </w:rPr>
        <w:t>3.</w:t>
      </w:r>
      <w:r>
        <w:t>Об Уставе Фёдоровского городского поселения  Тосненского муниципального района Ленинградской области</w:t>
      </w:r>
    </w:p>
    <w:p w:rsidR="00F1058E" w:rsidRDefault="00F1058E" w:rsidP="00F1058E">
      <w:pPr>
        <w:jc w:val="both"/>
      </w:pPr>
      <w:r w:rsidRPr="00515D8C">
        <w:rPr>
          <w:i/>
        </w:rPr>
        <w:t>Докладчик</w:t>
      </w:r>
      <w:r>
        <w:rPr>
          <w:i/>
        </w:rPr>
        <w:t xml:space="preserve">: Антонович </w:t>
      </w:r>
      <w:r w:rsidR="00571ACC">
        <w:rPr>
          <w:i/>
        </w:rPr>
        <w:t>–адвокат, сопровождающий юридическую деятельность совета депутатов Фёдоровского г.п. Тосненского</w:t>
      </w:r>
      <w:bookmarkStart w:id="0" w:name="_GoBack"/>
      <w:bookmarkEnd w:id="0"/>
      <w:r w:rsidR="00296E9E">
        <w:rPr>
          <w:i/>
        </w:rPr>
        <w:t xml:space="preserve">муниципального </w:t>
      </w:r>
      <w:r w:rsidR="00571ACC">
        <w:rPr>
          <w:i/>
        </w:rPr>
        <w:t xml:space="preserve"> района Ленинградской области.</w:t>
      </w:r>
    </w:p>
    <w:p w:rsidR="00F1058E" w:rsidRPr="00515D8C" w:rsidRDefault="00F1058E">
      <w:pPr>
        <w:rPr>
          <w:color w:val="000000"/>
        </w:rPr>
      </w:pPr>
    </w:p>
    <w:p w:rsidR="00E27A09" w:rsidRPr="00515D8C" w:rsidRDefault="00F1058E">
      <w:r>
        <w:rPr>
          <w:color w:val="000000"/>
        </w:rPr>
        <w:t>4</w:t>
      </w:r>
      <w:r w:rsidR="00E27A09" w:rsidRPr="00515D8C">
        <w:rPr>
          <w:color w:val="000000"/>
        </w:rPr>
        <w:t>.</w:t>
      </w:r>
      <w:r w:rsidR="00E27A09" w:rsidRPr="00515D8C">
        <w:t xml:space="preserve"> Об установлении размера выплаты ежемесячного денежного поощрения лицу, замещающему муниципальную должность в Федоровском городском поселении Тосненского района Ленинградской области в апреле 2021 года, по  итогам работы за  первый квартал 2021 года.</w:t>
      </w:r>
    </w:p>
    <w:p w:rsidR="00E27A09" w:rsidRPr="00515D8C" w:rsidRDefault="00E27A09" w:rsidP="00E27A09">
      <w:pPr>
        <w:jc w:val="both"/>
        <w:rPr>
          <w:rFonts w:eastAsia="Calibri"/>
          <w:lang w:eastAsia="en-US"/>
        </w:rPr>
      </w:pPr>
      <w:r w:rsidRPr="00515D8C">
        <w:rPr>
          <w:i/>
        </w:rPr>
        <w:t>Докладчик :Колядная Т.Б.  –начальник сектора совета депутатов Фёдоровского городского  поселенияТосненского муниципального района Ленинградской области</w:t>
      </w:r>
      <w:r w:rsidR="00515D8C" w:rsidRPr="00515D8C">
        <w:rPr>
          <w:i/>
        </w:rPr>
        <w:t>.</w:t>
      </w:r>
    </w:p>
    <w:p w:rsidR="00E27A09" w:rsidRPr="00515D8C" w:rsidRDefault="00E27A09" w:rsidP="00E27A09"/>
    <w:p w:rsidR="00E27A09" w:rsidRPr="00515D8C" w:rsidRDefault="00E27A09"/>
    <w:sectPr w:rsidR="00E27A09" w:rsidRPr="00515D8C" w:rsidSect="0050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/>
  <w:stylePaneFormatFilter w:val="3F01"/>
  <w:defaultTabStop w:val="708"/>
  <w:characterSpacingControl w:val="doNotCompress"/>
  <w:compat/>
  <w:rsids>
    <w:rsidRoot w:val="008F2564"/>
    <w:rsid w:val="00296E9E"/>
    <w:rsid w:val="00506F57"/>
    <w:rsid w:val="00515D8C"/>
    <w:rsid w:val="00571ACC"/>
    <w:rsid w:val="007F7CB7"/>
    <w:rsid w:val="008F2564"/>
    <w:rsid w:val="009131F1"/>
    <w:rsid w:val="00D95FC2"/>
    <w:rsid w:val="00E27A09"/>
    <w:rsid w:val="00F10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5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F2564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rsid w:val="00571A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7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cp:lastPrinted>2021-04-19T10:32:00Z</cp:lastPrinted>
  <dcterms:created xsi:type="dcterms:W3CDTF">2021-04-20T06:04:00Z</dcterms:created>
  <dcterms:modified xsi:type="dcterms:W3CDTF">2021-04-20T06:04:00Z</dcterms:modified>
</cp:coreProperties>
</file>